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E" w:rsidRDefault="00E62783" w:rsidP="00E15BFE">
      <w:pPr>
        <w:spacing w:line="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C6C45">
        <w:rPr>
          <w:rFonts w:ascii="標楷體" w:eastAsia="標楷體" w:hAnsi="標楷體" w:hint="eastAsia"/>
          <w:b/>
          <w:sz w:val="36"/>
          <w:szCs w:val="36"/>
        </w:rPr>
        <w:t>桃園區公所</w:t>
      </w:r>
      <w:r w:rsidR="00E15BFE">
        <w:rPr>
          <w:rFonts w:ascii="標楷體" w:eastAsia="標楷體" w:hAnsi="標楷體" w:hint="eastAsia"/>
          <w:b/>
          <w:sz w:val="36"/>
          <w:szCs w:val="36"/>
        </w:rPr>
        <w:t>辦理2018經典金曲群星會</w:t>
      </w:r>
    </w:p>
    <w:p w:rsidR="009E7BB4" w:rsidRPr="004C6C45" w:rsidRDefault="002D76DF" w:rsidP="00E15BF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性別平等</w:t>
      </w:r>
      <w:r w:rsidR="00E62783" w:rsidRPr="004C6C45">
        <w:rPr>
          <w:rFonts w:ascii="標楷體" w:eastAsia="標楷體" w:hAnsi="標楷體" w:hint="eastAsia"/>
          <w:b/>
          <w:sz w:val="36"/>
          <w:szCs w:val="36"/>
        </w:rPr>
        <w:t>宣導</w:t>
      </w:r>
    </w:p>
    <w:tbl>
      <w:tblPr>
        <w:tblStyle w:val="a3"/>
        <w:tblW w:w="91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86"/>
      </w:tblGrid>
      <w:tr w:rsidR="00E62783" w:rsidTr="00E80AC6">
        <w:tc>
          <w:tcPr>
            <w:tcW w:w="9186" w:type="dxa"/>
          </w:tcPr>
          <w:p w:rsidR="00E62783" w:rsidRPr="00097883" w:rsidRDefault="00E62783" w:rsidP="00E6278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辦理時間：107年</w:t>
            </w:r>
            <w:r w:rsidR="001C49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D76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9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D76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C491C" w:rsidRDefault="00E62783" w:rsidP="0009788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宣導主題及內容：</w:t>
            </w:r>
            <w:r w:rsidR="001C491C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proofErr w:type="gramStart"/>
            <w:r w:rsidR="001C491C">
              <w:rPr>
                <w:rFonts w:ascii="標楷體" w:eastAsia="標楷體" w:hAnsi="標楷體" w:hint="eastAsia"/>
                <w:sz w:val="28"/>
                <w:szCs w:val="28"/>
              </w:rPr>
              <w:t>性平文宣</w:t>
            </w:r>
            <w:proofErr w:type="gramEnd"/>
            <w:r w:rsidR="001C491C">
              <w:rPr>
                <w:rFonts w:ascii="標楷體" w:eastAsia="標楷體" w:hAnsi="標楷體" w:hint="eastAsia"/>
                <w:sz w:val="28"/>
                <w:szCs w:val="28"/>
              </w:rPr>
              <w:t>海報製作拼圖，引領民眾於拼圖遊戲中</w:t>
            </w:r>
          </w:p>
          <w:p w:rsidR="00E62783" w:rsidRPr="00097883" w:rsidRDefault="001C491C" w:rsidP="0009788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(老少皆宜)，對性平意識了解</w:t>
            </w:r>
            <w:r w:rsidR="004B4518">
              <w:rPr>
                <w:rFonts w:ascii="標楷體" w:eastAsia="標楷體" w:hAnsi="標楷體" w:hint="eastAsia"/>
                <w:sz w:val="28"/>
                <w:szCs w:val="28"/>
              </w:rPr>
              <w:t>，透過遊戲並</w:t>
            </w:r>
            <w:proofErr w:type="gramStart"/>
            <w:r w:rsidR="004B4518"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 w:rsidR="004B4518">
              <w:rPr>
                <w:rFonts w:ascii="標楷體" w:eastAsia="標楷體" w:hAnsi="標楷體" w:hint="eastAsia"/>
                <w:sz w:val="28"/>
                <w:szCs w:val="28"/>
              </w:rPr>
              <w:t>出標語，加深印象</w:t>
            </w:r>
            <w:r w:rsidR="00097883" w:rsidRPr="0009788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97883" w:rsidRDefault="00097883" w:rsidP="004651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C491C">
              <w:rPr>
                <w:rFonts w:ascii="標楷體" w:eastAsia="標楷體" w:hAnsi="標楷體" w:hint="eastAsia"/>
                <w:sz w:val="28"/>
                <w:szCs w:val="28"/>
              </w:rPr>
              <w:t>拼圖</w:t>
            </w:r>
            <w:r w:rsidR="004B4518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  <w:r w:rsidR="001C491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B451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1C491C">
              <w:rPr>
                <w:rFonts w:ascii="標楷體" w:eastAsia="標楷體" w:hAnsi="標楷體" w:hint="eastAsia"/>
                <w:sz w:val="28"/>
                <w:szCs w:val="28"/>
              </w:rPr>
              <w:t>請民眾大聲念出文宣</w:t>
            </w:r>
            <w:r w:rsidR="00C217CC">
              <w:rPr>
                <w:rFonts w:ascii="標楷體" w:eastAsia="標楷體" w:hAnsi="標楷體" w:hint="eastAsia"/>
                <w:sz w:val="28"/>
                <w:szCs w:val="28"/>
              </w:rPr>
              <w:t>標語</w:t>
            </w:r>
            <w:r w:rsidR="004B45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41585" w:rsidRPr="00841585" w:rsidRDefault="00841585" w:rsidP="004B451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參與人數：1</w:t>
            </w:r>
            <w:r w:rsidR="004B4518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C217CC">
              <w:rPr>
                <w:rFonts w:ascii="標楷體" w:eastAsia="標楷體" w:hAnsi="標楷體" w:hint="eastAsia"/>
                <w:sz w:val="28"/>
                <w:szCs w:val="28"/>
              </w:rPr>
              <w:t>(男性29人、女性71人)</w:t>
            </w:r>
          </w:p>
        </w:tc>
      </w:tr>
      <w:tr w:rsidR="00E62783" w:rsidTr="00E80AC6">
        <w:trPr>
          <w:trHeight w:val="3728"/>
        </w:trPr>
        <w:tc>
          <w:tcPr>
            <w:tcW w:w="9186" w:type="dxa"/>
          </w:tcPr>
          <w:p w:rsidR="00E62783" w:rsidRDefault="00E62783" w:rsidP="0084158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97883" w:rsidRDefault="00E80AC6" w:rsidP="004C6C45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266C84F1" wp14:editId="2C34D3A4">
                  <wp:extent cx="5687695" cy="2908300"/>
                  <wp:effectExtent l="0" t="0" r="8255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4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695" cy="290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6C45">
              <w:rPr>
                <w:rFonts w:ascii="標楷體" w:eastAsia="標楷體" w:hAnsi="標楷體"/>
                <w:b/>
                <w:sz w:val="32"/>
                <w:szCs w:val="32"/>
              </w:rPr>
              <w:tab/>
            </w:r>
          </w:p>
          <w:p w:rsidR="004C6C45" w:rsidRDefault="00E80AC6" w:rsidP="008415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01A7F600" wp14:editId="2395130D">
                  <wp:extent cx="5687695" cy="3200400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4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695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1585" w:rsidRPr="00097883" w:rsidRDefault="00841585" w:rsidP="008415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E15BFE" w:rsidRDefault="00E15BFE" w:rsidP="00E15BFE">
      <w:pPr>
        <w:spacing w:line="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C6C45">
        <w:rPr>
          <w:rFonts w:ascii="標楷體" w:eastAsia="標楷體" w:hAnsi="標楷體" w:hint="eastAsia"/>
          <w:b/>
          <w:sz w:val="36"/>
          <w:szCs w:val="36"/>
        </w:rPr>
        <w:lastRenderedPageBreak/>
        <w:t>桃園區公所</w:t>
      </w:r>
      <w:r>
        <w:rPr>
          <w:rFonts w:ascii="標楷體" w:eastAsia="標楷體" w:hAnsi="標楷體" w:hint="eastAsia"/>
          <w:b/>
          <w:sz w:val="36"/>
          <w:szCs w:val="36"/>
        </w:rPr>
        <w:t>辦理2018經典金曲群星會</w:t>
      </w:r>
    </w:p>
    <w:p w:rsidR="00E80AC6" w:rsidRPr="004C6C45" w:rsidRDefault="00E15BFE" w:rsidP="00E15BF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性別平等</w:t>
      </w:r>
      <w:r w:rsidRPr="004C6C45">
        <w:rPr>
          <w:rFonts w:ascii="標楷體" w:eastAsia="標楷體" w:hAnsi="標楷體" w:hint="eastAsia"/>
          <w:b/>
          <w:sz w:val="36"/>
          <w:szCs w:val="36"/>
        </w:rPr>
        <w:t>宣導</w:t>
      </w:r>
      <w:bookmarkStart w:id="0" w:name="_GoBack"/>
      <w:bookmarkEnd w:id="0"/>
    </w:p>
    <w:tbl>
      <w:tblPr>
        <w:tblStyle w:val="a3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80AC6" w:rsidTr="006360D1">
        <w:tc>
          <w:tcPr>
            <w:tcW w:w="9180" w:type="dxa"/>
          </w:tcPr>
          <w:p w:rsidR="00E80AC6" w:rsidRPr="00097883" w:rsidRDefault="00E80AC6" w:rsidP="000F29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辦理時間：107年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14日</w:t>
            </w:r>
          </w:p>
          <w:p w:rsidR="00E80AC6" w:rsidRDefault="00E80AC6" w:rsidP="000F29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宣導主題及內容：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性平文宣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海報製作拼圖，引領民眾於拼圖遊戲中</w:t>
            </w:r>
          </w:p>
          <w:p w:rsidR="00E80AC6" w:rsidRPr="00097883" w:rsidRDefault="00E80AC6" w:rsidP="000F29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(老少皆宜)，對性平意識了解，透過遊戲並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出標語，加深印象</w:t>
            </w: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0AC6" w:rsidRDefault="00E80AC6" w:rsidP="000F29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：拼圖遊戲，並請民眾大聲念出文宣標語。</w:t>
            </w:r>
          </w:p>
          <w:p w:rsidR="00E80AC6" w:rsidRPr="00841585" w:rsidRDefault="00E80AC6" w:rsidP="000F29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參與人數：100人(男性29人、女性71人)</w:t>
            </w:r>
          </w:p>
        </w:tc>
      </w:tr>
      <w:tr w:rsidR="00E80AC6" w:rsidTr="006360D1">
        <w:trPr>
          <w:trHeight w:val="3728"/>
        </w:trPr>
        <w:tc>
          <w:tcPr>
            <w:tcW w:w="9180" w:type="dxa"/>
          </w:tcPr>
          <w:p w:rsidR="00E80AC6" w:rsidRDefault="00E80AC6" w:rsidP="000F297B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ab/>
            </w:r>
            <w:r w:rsidR="006360D1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7B5C8510" wp14:editId="2769C135">
                  <wp:extent cx="5687695" cy="2971800"/>
                  <wp:effectExtent l="0" t="0" r="825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4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695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0AC6" w:rsidRDefault="00E80AC6" w:rsidP="000F29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E80AC6" w:rsidRPr="00097883" w:rsidRDefault="00E80AC6" w:rsidP="000F29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4C6C45" w:rsidRPr="004C6C45" w:rsidRDefault="004C6C45" w:rsidP="00E62783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4C6C45" w:rsidRPr="004C6C45" w:rsidSect="0005628A">
      <w:pgSz w:w="11906" w:h="16838"/>
      <w:pgMar w:top="1134" w:right="1361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83"/>
    <w:rsid w:val="0005628A"/>
    <w:rsid w:val="00097883"/>
    <w:rsid w:val="00165A7B"/>
    <w:rsid w:val="001725A5"/>
    <w:rsid w:val="001C45B6"/>
    <w:rsid w:val="001C491C"/>
    <w:rsid w:val="002D76DF"/>
    <w:rsid w:val="0039364F"/>
    <w:rsid w:val="004651F8"/>
    <w:rsid w:val="004B4518"/>
    <w:rsid w:val="004C6C45"/>
    <w:rsid w:val="006360D1"/>
    <w:rsid w:val="0080237E"/>
    <w:rsid w:val="00841585"/>
    <w:rsid w:val="00961221"/>
    <w:rsid w:val="009E7BB4"/>
    <w:rsid w:val="00A075A9"/>
    <w:rsid w:val="00A7057D"/>
    <w:rsid w:val="00A86098"/>
    <w:rsid w:val="00B87CA4"/>
    <w:rsid w:val="00B95BAC"/>
    <w:rsid w:val="00BD3D3D"/>
    <w:rsid w:val="00C217CC"/>
    <w:rsid w:val="00CF72BE"/>
    <w:rsid w:val="00D2212B"/>
    <w:rsid w:val="00DD4DFF"/>
    <w:rsid w:val="00E15BFE"/>
    <w:rsid w:val="00E62783"/>
    <w:rsid w:val="00E773D6"/>
    <w:rsid w:val="00E8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78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7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</dc:creator>
  <cp:lastModifiedBy>xerox</cp:lastModifiedBy>
  <cp:revision>4</cp:revision>
  <cp:lastPrinted>2018-07-09T01:40:00Z</cp:lastPrinted>
  <dcterms:created xsi:type="dcterms:W3CDTF">2018-07-09T02:03:00Z</dcterms:created>
  <dcterms:modified xsi:type="dcterms:W3CDTF">2018-07-09T03:37:00Z</dcterms:modified>
</cp:coreProperties>
</file>