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EB" w:rsidRDefault="00322BEB" w:rsidP="00322BE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台電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促協金回饋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金申請計畫表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265"/>
        <w:gridCol w:w="1428"/>
        <w:gridCol w:w="709"/>
        <w:gridCol w:w="709"/>
        <w:gridCol w:w="708"/>
        <w:gridCol w:w="503"/>
        <w:gridCol w:w="811"/>
        <w:gridCol w:w="1623"/>
      </w:tblGrid>
      <w:tr w:rsidR="00322BEB" w:rsidRPr="00723932" w:rsidTr="00723932">
        <w:trPr>
          <w:trHeight w:val="823"/>
        </w:trPr>
        <w:tc>
          <w:tcPr>
            <w:tcW w:w="1980" w:type="dxa"/>
            <w:gridSpan w:val="2"/>
            <w:vAlign w:val="center"/>
          </w:tcPr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693" w:type="dxa"/>
            <w:gridSpan w:val="2"/>
            <w:vAlign w:val="center"/>
          </w:tcPr>
          <w:p w:rsidR="00322BEB" w:rsidRPr="00723932" w:rsidRDefault="00322BEB" w:rsidP="00322B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4"/>
            <w:vAlign w:val="center"/>
          </w:tcPr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434" w:type="dxa"/>
            <w:gridSpan w:val="2"/>
            <w:vAlign w:val="center"/>
          </w:tcPr>
          <w:p w:rsidR="00322BEB" w:rsidRPr="00723932" w:rsidRDefault="00821F64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33F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33F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33F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22BEB" w:rsidRPr="00322BEB" w:rsidTr="00723932">
        <w:trPr>
          <w:trHeight w:val="834"/>
        </w:trPr>
        <w:tc>
          <w:tcPr>
            <w:tcW w:w="1980" w:type="dxa"/>
            <w:gridSpan w:val="2"/>
            <w:vAlign w:val="center"/>
          </w:tcPr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756" w:type="dxa"/>
            <w:gridSpan w:val="8"/>
            <w:tcBorders>
              <w:bottom w:val="single" w:sz="4" w:space="0" w:color="auto"/>
            </w:tcBorders>
          </w:tcPr>
          <w:p w:rsidR="00322BEB" w:rsidRPr="00322BEB" w:rsidRDefault="00322BEB" w:rsidP="00322BE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2BEB" w:rsidRPr="00322BEB" w:rsidTr="00322BEB">
        <w:trPr>
          <w:trHeight w:val="1703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計畫用途</w:t>
            </w:r>
          </w:p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（請勾選）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維護居民身心健康之補助。</w:t>
            </w:r>
          </w:p>
          <w:p w:rsid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獎助學金之補助。</w:t>
            </w:r>
          </w:p>
          <w:p w:rsid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文化活動之補助。</w:t>
            </w:r>
          </w:p>
          <w:p w:rsidR="00322BEB" w:rsidRP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基層建設經費之補助。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社會福利之補助。</w:t>
            </w:r>
          </w:p>
          <w:p w:rsidR="00322BEB" w:rsidRDefault="00821F64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22BE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2BE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22BEB">
              <w:rPr>
                <w:rFonts w:ascii="標楷體" w:eastAsia="標楷體" w:hAnsi="標楷體" w:hint="eastAsia"/>
                <w:sz w:val="28"/>
                <w:szCs w:val="28"/>
              </w:rPr>
              <w:t>公益活動之補助。</w:t>
            </w:r>
          </w:p>
          <w:p w:rsidR="00322BEB" w:rsidRP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辦理回饋金業務之行政作業費用。</w:t>
            </w:r>
          </w:p>
        </w:tc>
      </w:tr>
      <w:tr w:rsidR="00322BEB" w:rsidRPr="00322BEB" w:rsidTr="00FA0352">
        <w:trPr>
          <w:trHeight w:val="1692"/>
        </w:trPr>
        <w:tc>
          <w:tcPr>
            <w:tcW w:w="9736" w:type="dxa"/>
            <w:gridSpan w:val="10"/>
          </w:tcPr>
          <w:p w:rsidR="00322BEB" w:rsidRPr="00333F11" w:rsidRDefault="00322BEB" w:rsidP="00FA0352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F11">
              <w:rPr>
                <w:rFonts w:ascii="標楷體" w:eastAsia="標楷體" w:hAnsi="標楷體" w:hint="eastAsia"/>
                <w:sz w:val="28"/>
                <w:szCs w:val="28"/>
              </w:rPr>
              <w:t>計畫具體施行項目說明：</w:t>
            </w:r>
          </w:p>
          <w:p w:rsidR="00333F11" w:rsidRPr="00333F11" w:rsidRDefault="00333F11" w:rsidP="00821F64">
            <w:pPr>
              <w:pStyle w:val="a4"/>
              <w:spacing w:line="0" w:lineRule="atLeast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2BEB" w:rsidRPr="00322BEB" w:rsidTr="0066102D">
        <w:trPr>
          <w:trHeight w:val="1979"/>
        </w:trPr>
        <w:tc>
          <w:tcPr>
            <w:tcW w:w="9736" w:type="dxa"/>
            <w:gridSpan w:val="10"/>
          </w:tcPr>
          <w:p w:rsidR="00322BEB" w:rsidRPr="00DE19DB" w:rsidRDefault="00322BEB" w:rsidP="00FA0352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9DB">
              <w:rPr>
                <w:rFonts w:ascii="標楷體" w:eastAsia="標楷體" w:hAnsi="標楷體" w:hint="eastAsia"/>
                <w:sz w:val="28"/>
                <w:szCs w:val="28"/>
              </w:rPr>
              <w:t>預期效益：</w:t>
            </w:r>
          </w:p>
          <w:p w:rsidR="00DE19DB" w:rsidRPr="00821F64" w:rsidRDefault="00DE19DB" w:rsidP="00821F6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2BEB" w:rsidRPr="00322BEB" w:rsidTr="00723932">
        <w:trPr>
          <w:trHeight w:val="844"/>
        </w:trPr>
        <w:tc>
          <w:tcPr>
            <w:tcW w:w="9736" w:type="dxa"/>
            <w:gridSpan w:val="10"/>
            <w:vAlign w:val="center"/>
          </w:tcPr>
          <w:p w:rsidR="00322BEB" w:rsidRPr="00723932" w:rsidRDefault="00322BEB" w:rsidP="00FA0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三、經費概算：</w:t>
            </w:r>
            <w:r w:rsidR="00661D22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="007F32D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23932" w:rsidRPr="00322BEB" w:rsidTr="00723932">
        <w:trPr>
          <w:trHeight w:val="844"/>
        </w:trPr>
        <w:tc>
          <w:tcPr>
            <w:tcW w:w="9736" w:type="dxa"/>
            <w:gridSpan w:val="10"/>
            <w:vAlign w:val="center"/>
          </w:tcPr>
          <w:p w:rsidR="00723932" w:rsidRPr="00723932" w:rsidRDefault="00723932" w:rsidP="00FA0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四、預計執行時程：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821F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23932" w:rsidRPr="00322BEB" w:rsidTr="00723932">
        <w:trPr>
          <w:trHeight w:val="844"/>
        </w:trPr>
        <w:tc>
          <w:tcPr>
            <w:tcW w:w="9736" w:type="dxa"/>
            <w:gridSpan w:val="10"/>
            <w:vAlign w:val="center"/>
          </w:tcPr>
          <w:p w:rsidR="00FA0352" w:rsidRDefault="00723932" w:rsidP="00FA0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五、計畫實施地點：</w:t>
            </w:r>
          </w:p>
          <w:p w:rsidR="00723932" w:rsidRPr="00723932" w:rsidRDefault="00821F64" w:rsidP="00FA0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723932" w:rsidRPr="00723932" w:rsidTr="00723932">
        <w:trPr>
          <w:trHeight w:val="844"/>
        </w:trPr>
        <w:tc>
          <w:tcPr>
            <w:tcW w:w="1555" w:type="dxa"/>
            <w:vMerge w:val="restart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計畫所需全部經費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自籌金額</w:t>
            </w:r>
          </w:p>
        </w:tc>
        <w:tc>
          <w:tcPr>
            <w:tcW w:w="2126" w:type="dxa"/>
            <w:gridSpan w:val="3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申請補助金額</w:t>
            </w:r>
          </w:p>
        </w:tc>
        <w:tc>
          <w:tcPr>
            <w:tcW w:w="1623" w:type="dxa"/>
            <w:vMerge w:val="restart"/>
            <w:vAlign w:val="center"/>
          </w:tcPr>
          <w:p w:rsidR="00723932" w:rsidRPr="00723932" w:rsidRDefault="00FA035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723932" w:rsidRPr="007239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23932" w:rsidRPr="00322BEB" w:rsidTr="00723932">
        <w:trPr>
          <w:trHeight w:val="84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其他單位補助金額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23932" w:rsidRPr="00723932" w:rsidRDefault="00FA0352" w:rsidP="00FA0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23932" w:rsidRPr="007239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102D" w:rsidRPr="00723932" w:rsidTr="0066102D">
        <w:trPr>
          <w:trHeight w:val="844"/>
        </w:trPr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102D" w:rsidRDefault="0066102D" w:rsidP="00723932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位名稱：</w:t>
            </w:r>
          </w:p>
          <w:p w:rsidR="0066102D" w:rsidRPr="00723932" w:rsidRDefault="0066102D" w:rsidP="00723932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負責人蓋章：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102D" w:rsidRDefault="0066102D" w:rsidP="0066102D">
            <w:pPr>
              <w:spacing w:beforeLines="50" w:before="180" w:afterLines="50" w:after="180" w:line="0" w:lineRule="atLeast"/>
              <w:ind w:firstLineChars="700" w:firstLine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會計：</w:t>
            </w:r>
          </w:p>
          <w:p w:rsidR="0066102D" w:rsidRDefault="0066102D" w:rsidP="00723932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申請單位蓋章：總幹事：</w:t>
            </w:r>
          </w:p>
          <w:p w:rsidR="0066102D" w:rsidRPr="0066102D" w:rsidRDefault="0066102D" w:rsidP="00723932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理事長：</w:t>
            </w:r>
          </w:p>
        </w:tc>
      </w:tr>
    </w:tbl>
    <w:p w:rsidR="00322BEB" w:rsidRPr="0066102D" w:rsidRDefault="00322BEB" w:rsidP="0066102D">
      <w:pPr>
        <w:rPr>
          <w:rFonts w:ascii="標楷體" w:eastAsia="標楷體" w:hAnsi="標楷體"/>
          <w:sz w:val="16"/>
          <w:szCs w:val="16"/>
        </w:rPr>
      </w:pPr>
    </w:p>
    <w:sectPr w:rsidR="00322BEB" w:rsidRPr="0066102D" w:rsidSect="0066102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9CE" w:rsidRDefault="000B19CE" w:rsidP="00821F64">
      <w:r>
        <w:separator/>
      </w:r>
    </w:p>
  </w:endnote>
  <w:endnote w:type="continuationSeparator" w:id="0">
    <w:p w:rsidR="000B19CE" w:rsidRDefault="000B19CE" w:rsidP="008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9CE" w:rsidRDefault="000B19CE" w:rsidP="00821F64">
      <w:r>
        <w:separator/>
      </w:r>
    </w:p>
  </w:footnote>
  <w:footnote w:type="continuationSeparator" w:id="0">
    <w:p w:rsidR="000B19CE" w:rsidRDefault="000B19CE" w:rsidP="0082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362"/>
    <w:multiLevelType w:val="hybridMultilevel"/>
    <w:tmpl w:val="A8487636"/>
    <w:lvl w:ilvl="0" w:tplc="D4902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42D4"/>
    <w:multiLevelType w:val="hybridMultilevel"/>
    <w:tmpl w:val="17AEF3EA"/>
    <w:lvl w:ilvl="0" w:tplc="510C9A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25EF3"/>
    <w:multiLevelType w:val="hybridMultilevel"/>
    <w:tmpl w:val="C4AA1EE4"/>
    <w:lvl w:ilvl="0" w:tplc="BCF0E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B"/>
    <w:rsid w:val="000B19CE"/>
    <w:rsid w:val="00322BEB"/>
    <w:rsid w:val="00333F11"/>
    <w:rsid w:val="0066102D"/>
    <w:rsid w:val="00661D22"/>
    <w:rsid w:val="00723932"/>
    <w:rsid w:val="007D4807"/>
    <w:rsid w:val="007F32D5"/>
    <w:rsid w:val="007F4D00"/>
    <w:rsid w:val="00821F64"/>
    <w:rsid w:val="00A42E8F"/>
    <w:rsid w:val="00BE443F"/>
    <w:rsid w:val="00DE19DB"/>
    <w:rsid w:val="00F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5C5B2-63C2-48FC-87DA-D1A5EAF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F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2</cp:revision>
  <dcterms:created xsi:type="dcterms:W3CDTF">2023-01-11T06:34:00Z</dcterms:created>
  <dcterms:modified xsi:type="dcterms:W3CDTF">2023-01-11T06:34:00Z</dcterms:modified>
</cp:coreProperties>
</file>