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AA18" w14:textId="77777777" w:rsidR="00D93391" w:rsidRDefault="00C22BDC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農業用地作農業設施容許使用同意書</w:t>
      </w:r>
    </w:p>
    <w:p w14:paraId="79723694" w14:textId="77777777" w:rsidR="00D93391" w:rsidRDefault="00C22BDC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遺失補發申請書</w:t>
      </w:r>
    </w:p>
    <w:p w14:paraId="2DA4C021" w14:textId="77777777" w:rsidR="00D93391" w:rsidRDefault="00C22BDC">
      <w:pPr>
        <w:pStyle w:val="Standard"/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申請土地位置：</w:t>
      </w:r>
    </w:p>
    <w:p w14:paraId="246B8F47" w14:textId="77777777" w:rsidR="00D93391" w:rsidRDefault="00C22BDC">
      <w:pPr>
        <w:pStyle w:val="Standard"/>
        <w:spacing w:before="360" w:after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二、原容許使用核准文號：</w:t>
      </w:r>
    </w:p>
    <w:p w14:paraId="4D644FBD" w14:textId="77777777" w:rsidR="00D93391" w:rsidRDefault="00C22BDC">
      <w:pPr>
        <w:pStyle w:val="Standard"/>
        <w:spacing w:before="360" w:after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三、申請事由：</w:t>
      </w:r>
    </w:p>
    <w:p w14:paraId="1C53E14D" w14:textId="77777777" w:rsidR="00D93391" w:rsidRDefault="00C22BDC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四、檢附文件：</w:t>
      </w:r>
    </w:p>
    <w:p w14:paraId="760BE074" w14:textId="77777777" w:rsidR="00C22BDC" w:rsidRDefault="00C22BDC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1.</w:t>
      </w:r>
      <w:r>
        <w:rPr>
          <w:rFonts w:ascii="標楷體" w:eastAsia="標楷體" w:hAnsi="標楷體" w:cs="標楷體"/>
          <w:sz w:val="28"/>
          <w:szCs w:val="28"/>
        </w:rPr>
        <w:t>申請人身分證正反面影本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14:paraId="16CA75C1" w14:textId="23175447" w:rsidR="00D93391" w:rsidRDefault="00C22BDC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2.</w:t>
      </w:r>
      <w:r>
        <w:rPr>
          <w:rFonts w:ascii="標楷體" w:eastAsia="標楷體" w:hAnsi="標楷體" w:cs="標楷體"/>
          <w:sz w:val="28"/>
          <w:szCs w:val="28"/>
        </w:rPr>
        <w:t>土地登記謄本、地籍圖正本各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14:paraId="4ECE770E" w14:textId="77D4A11D" w:rsidR="00D93391" w:rsidRDefault="00C22BDC" w:rsidP="00C22BDC">
      <w:pPr>
        <w:pStyle w:val="Standard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3.</w:t>
      </w:r>
      <w:r>
        <w:rPr>
          <w:rFonts w:ascii="標楷體" w:eastAsia="標楷體" w:hAnsi="標楷體" w:cs="標楷體"/>
          <w:sz w:val="28"/>
          <w:szCs w:val="28"/>
        </w:rPr>
        <w:t>土地所有權人使用同意書</w:t>
      </w:r>
      <w:r>
        <w:rPr>
          <w:rFonts w:ascii="標楷體" w:eastAsia="標楷體" w:hAnsi="標楷體" w:cs="標楷體"/>
          <w:sz w:val="28"/>
          <w:szCs w:val="28"/>
        </w:rPr>
        <w:t>（土地非申請人所有才需</w:t>
      </w:r>
      <w:r>
        <w:rPr>
          <w:rFonts w:ascii="標楷體" w:eastAsia="標楷體" w:hAnsi="標楷體" w:cs="標楷體"/>
          <w:sz w:val="28"/>
          <w:szCs w:val="28"/>
        </w:rPr>
        <w:t>檢附）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14:paraId="3D10BF53" w14:textId="6DC4E0EE" w:rsidR="00D93391" w:rsidRDefault="00C22BDC" w:rsidP="00C22BDC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五、申請人姓名：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"/>
          <w:color w:val="A6A6A6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A6A6A6"/>
          <w:sz w:val="28"/>
          <w:szCs w:val="28"/>
        </w:rPr>
        <w:t>簽章</w:t>
      </w:r>
      <w:r>
        <w:rPr>
          <w:rFonts w:ascii="標楷體" w:eastAsia="標楷體" w:hAnsi="標楷體" w:cs="標楷體"/>
          <w:color w:val="A6A6A6"/>
          <w:sz w:val="28"/>
          <w:szCs w:val="28"/>
        </w:rPr>
        <w:t>)</w:t>
      </w:r>
    </w:p>
    <w:p w14:paraId="4688A2F3" w14:textId="77777777" w:rsidR="00D93391" w:rsidRDefault="00C22BDC">
      <w:pPr>
        <w:pStyle w:val="Standard"/>
        <w:spacing w:before="1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身分證字號：</w:t>
      </w:r>
    </w:p>
    <w:p w14:paraId="02E02F47" w14:textId="77777777" w:rsidR="00D93391" w:rsidRDefault="00C22BDC">
      <w:pPr>
        <w:pStyle w:val="Standard"/>
        <w:spacing w:before="1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住　　　址：</w:t>
      </w:r>
    </w:p>
    <w:p w14:paraId="6D8278F4" w14:textId="34F5EDE4" w:rsidR="00D93391" w:rsidRDefault="00C22BDC">
      <w:pPr>
        <w:pStyle w:val="Standard"/>
        <w:spacing w:before="1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聯絡　電話：</w:t>
      </w:r>
    </w:p>
    <w:p w14:paraId="59B41F2A" w14:textId="6E1C7834" w:rsidR="00C22BDC" w:rsidRDefault="00C22BDC">
      <w:pPr>
        <w:pStyle w:val="Standard"/>
        <w:spacing w:before="180"/>
        <w:rPr>
          <w:rFonts w:ascii="標楷體" w:eastAsia="標楷體" w:hAnsi="標楷體" w:cs="標楷體"/>
          <w:sz w:val="28"/>
          <w:szCs w:val="28"/>
        </w:rPr>
      </w:pPr>
    </w:p>
    <w:p w14:paraId="553C5CF3" w14:textId="77777777" w:rsidR="00C22BDC" w:rsidRDefault="00C22BDC" w:rsidP="00C22BDC">
      <w:pPr>
        <w:pStyle w:val="Standard"/>
        <w:rPr>
          <w:rFonts w:ascii="標楷體" w:eastAsia="標楷體" w:hAnsi="標楷體" w:cs="標楷體" w:hint="eastAsia"/>
          <w:sz w:val="28"/>
          <w:szCs w:val="28"/>
        </w:rPr>
      </w:pPr>
    </w:p>
    <w:p w14:paraId="41671165" w14:textId="77777777" w:rsidR="00D93391" w:rsidRDefault="00C22BDC" w:rsidP="00C22BDC">
      <w:pPr>
        <w:pStyle w:val="Standard"/>
        <w:jc w:val="distribute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中　華　民　國　　　年　　月　　日</w:t>
      </w:r>
    </w:p>
    <w:sectPr w:rsidR="00D9339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B4E9" w14:textId="77777777" w:rsidR="00000000" w:rsidRDefault="00C22BDC">
      <w:r>
        <w:separator/>
      </w:r>
    </w:p>
  </w:endnote>
  <w:endnote w:type="continuationSeparator" w:id="0">
    <w:p w14:paraId="5FCDF1C4" w14:textId="77777777" w:rsidR="00000000" w:rsidRDefault="00C2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17B3" w14:textId="77777777" w:rsidR="00000000" w:rsidRDefault="00C22BDC">
      <w:r>
        <w:rPr>
          <w:color w:val="000000"/>
        </w:rPr>
        <w:separator/>
      </w:r>
    </w:p>
  </w:footnote>
  <w:footnote w:type="continuationSeparator" w:id="0">
    <w:p w14:paraId="238B1EAE" w14:textId="77777777" w:rsidR="00000000" w:rsidRDefault="00C2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3391"/>
    <w:rsid w:val="00C22BDC"/>
    <w:rsid w:val="00D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8C07"/>
  <w15:docId w15:val="{C000F5C0-045E-4ED2-95B1-155DDCA0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容許使用函遺失補發申請書</dc:title>
  <dc:creator>User</dc:creator>
  <cp:lastModifiedBy>陳文德</cp:lastModifiedBy>
  <cp:revision>2</cp:revision>
  <cp:lastPrinted>2015-08-19T13:04:00Z</cp:lastPrinted>
  <dcterms:created xsi:type="dcterms:W3CDTF">2023-09-07T01:06:00Z</dcterms:created>
  <dcterms:modified xsi:type="dcterms:W3CDTF">2023-09-07T01:06:00Z</dcterms:modified>
</cp:coreProperties>
</file>